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B850" w14:textId="77777777" w:rsidR="003C75ED" w:rsidRPr="00AB61C7" w:rsidRDefault="003C75ED" w:rsidP="003C75ED">
      <w:pPr>
        <w:jc w:val="both"/>
        <w:rPr>
          <w:b/>
          <w:sz w:val="22"/>
        </w:rPr>
      </w:pPr>
      <w:r w:rsidRPr="00AB61C7">
        <w:rPr>
          <w:b/>
          <w:sz w:val="22"/>
        </w:rPr>
        <w:t>Name ________________________</w:t>
      </w:r>
    </w:p>
    <w:p w14:paraId="6CFFB8C8" w14:textId="77777777" w:rsidR="0056781B" w:rsidRDefault="0056781B" w:rsidP="003A0BBC">
      <w:pPr>
        <w:jc w:val="center"/>
        <w:rPr>
          <w:b/>
          <w:sz w:val="22"/>
        </w:rPr>
      </w:pPr>
    </w:p>
    <w:p w14:paraId="0679B520" w14:textId="4464E05A" w:rsidR="003E6698" w:rsidRPr="00AB61C7" w:rsidRDefault="00B777B0" w:rsidP="003A0BBC">
      <w:pPr>
        <w:jc w:val="center"/>
        <w:rPr>
          <w:b/>
          <w:sz w:val="22"/>
        </w:rPr>
      </w:pPr>
      <w:r w:rsidRPr="00AB61C7">
        <w:rPr>
          <w:b/>
          <w:sz w:val="22"/>
        </w:rPr>
        <w:t>D. Guelda</w:t>
      </w:r>
    </w:p>
    <w:p w14:paraId="06263ADC" w14:textId="77777777" w:rsidR="00B777B0" w:rsidRPr="00AB61C7" w:rsidRDefault="00B777B0" w:rsidP="003A0BBC">
      <w:pPr>
        <w:jc w:val="center"/>
        <w:rPr>
          <w:b/>
          <w:sz w:val="22"/>
        </w:rPr>
      </w:pPr>
      <w:r w:rsidRPr="00AB61C7">
        <w:rPr>
          <w:b/>
          <w:sz w:val="22"/>
        </w:rPr>
        <w:t>Post-</w:t>
      </w:r>
      <w:r w:rsidR="00765C65" w:rsidRPr="00AB61C7">
        <w:rPr>
          <w:b/>
          <w:sz w:val="22"/>
        </w:rPr>
        <w:t>Quiz</w:t>
      </w:r>
      <w:r w:rsidRPr="00AB61C7">
        <w:rPr>
          <w:b/>
          <w:sz w:val="22"/>
        </w:rPr>
        <w:t xml:space="preserve"> Wrap Up</w:t>
      </w:r>
    </w:p>
    <w:p w14:paraId="03ACC02D" w14:textId="77777777" w:rsidR="003A0BBC" w:rsidRPr="00AB61C7" w:rsidRDefault="003A0BBC" w:rsidP="003A0BBC">
      <w:pPr>
        <w:jc w:val="center"/>
        <w:rPr>
          <w:b/>
          <w:sz w:val="22"/>
        </w:rPr>
      </w:pPr>
    </w:p>
    <w:p w14:paraId="15551EF2" w14:textId="77777777" w:rsidR="00B777B0" w:rsidRPr="00AB61C7" w:rsidRDefault="00B777B0" w:rsidP="00874C65">
      <w:pPr>
        <w:jc w:val="center"/>
        <w:rPr>
          <w:sz w:val="22"/>
        </w:rPr>
      </w:pPr>
      <w:r w:rsidRPr="00AB61C7">
        <w:rPr>
          <w:sz w:val="22"/>
        </w:rPr>
        <w:t xml:space="preserve">This activity is designed to allow you to reflect on your performance and the effectiveness of your </w:t>
      </w:r>
      <w:r w:rsidR="00765C65" w:rsidRPr="00AB61C7">
        <w:rPr>
          <w:sz w:val="22"/>
        </w:rPr>
        <w:t>quiz</w:t>
      </w:r>
      <w:r w:rsidRPr="00AB61C7">
        <w:rPr>
          <w:sz w:val="22"/>
        </w:rPr>
        <w:t xml:space="preserve"> preparation.  Please answer each question sincerely.  Your answers will be reviewed </w:t>
      </w:r>
      <w:r w:rsidR="00806C71" w:rsidRPr="00AB61C7">
        <w:rPr>
          <w:sz w:val="22"/>
        </w:rPr>
        <w:t>to assist me</w:t>
      </w:r>
      <w:r w:rsidR="001918B0" w:rsidRPr="00AB61C7">
        <w:rPr>
          <w:sz w:val="22"/>
        </w:rPr>
        <w:t xml:space="preserve"> in</w:t>
      </w:r>
      <w:r w:rsidR="00806C71" w:rsidRPr="00AB61C7">
        <w:rPr>
          <w:sz w:val="22"/>
        </w:rPr>
        <w:t xml:space="preserve"> support</w:t>
      </w:r>
      <w:r w:rsidR="001918B0" w:rsidRPr="00AB61C7">
        <w:rPr>
          <w:sz w:val="22"/>
        </w:rPr>
        <w:t>ing</w:t>
      </w:r>
      <w:r w:rsidR="00806C71" w:rsidRPr="00AB61C7">
        <w:rPr>
          <w:sz w:val="22"/>
        </w:rPr>
        <w:t xml:space="preserve"> your learning.</w:t>
      </w:r>
    </w:p>
    <w:p w14:paraId="7D90DDE9" w14:textId="2375B841" w:rsidR="003A0BBC" w:rsidRPr="00AB61C7" w:rsidRDefault="00874C65">
      <w:pPr>
        <w:rPr>
          <w:sz w:val="22"/>
        </w:rPr>
      </w:pPr>
      <w:r w:rsidRPr="00AB61C7">
        <w:rPr>
          <w:sz w:val="22"/>
        </w:rPr>
        <w:t>----------------------------------------------------------------------------------------------------------</w:t>
      </w:r>
      <w:r w:rsidR="00AB61C7">
        <w:rPr>
          <w:sz w:val="22"/>
        </w:rPr>
        <w:t>-----------------------</w:t>
      </w:r>
      <w:r w:rsidRPr="00AB61C7">
        <w:rPr>
          <w:sz w:val="22"/>
        </w:rPr>
        <w:t>-----------</w:t>
      </w:r>
    </w:p>
    <w:p w14:paraId="399E3618" w14:textId="77777777" w:rsidR="003A0BBC" w:rsidRPr="00AB61C7" w:rsidRDefault="003A0BBC">
      <w:pPr>
        <w:rPr>
          <w:sz w:val="22"/>
        </w:rPr>
      </w:pPr>
    </w:p>
    <w:p w14:paraId="0F93C92C" w14:textId="77777777" w:rsidR="00AB61C7" w:rsidRDefault="00AB61C7" w:rsidP="00765C65">
      <w:pPr>
        <w:rPr>
          <w:sz w:val="22"/>
        </w:rPr>
      </w:pPr>
    </w:p>
    <w:p w14:paraId="3BFFFF76" w14:textId="0C93DE90" w:rsidR="00765C65" w:rsidRPr="00AB61C7" w:rsidRDefault="00765C65" w:rsidP="00765C65">
      <w:pPr>
        <w:rPr>
          <w:sz w:val="22"/>
        </w:rPr>
      </w:pPr>
      <w:r w:rsidRPr="00AB61C7">
        <w:rPr>
          <w:sz w:val="22"/>
        </w:rPr>
        <w:t xml:space="preserve">What grade do you think you earned on this quiz?  ___________%      </w:t>
      </w:r>
    </w:p>
    <w:p w14:paraId="66F82FFA" w14:textId="77777777" w:rsidR="00765C65" w:rsidRPr="00AB61C7" w:rsidRDefault="00765C65" w:rsidP="00765C65">
      <w:pPr>
        <w:rPr>
          <w:sz w:val="22"/>
        </w:rPr>
      </w:pPr>
    </w:p>
    <w:p w14:paraId="19AC12C2" w14:textId="1F98D476" w:rsidR="00765C65" w:rsidRPr="00AB61C7" w:rsidRDefault="00765C65" w:rsidP="00765C65">
      <w:pPr>
        <w:rPr>
          <w:sz w:val="22"/>
        </w:rPr>
      </w:pPr>
    </w:p>
    <w:p w14:paraId="6C2DF43E" w14:textId="39FFEFED" w:rsidR="00AB61C7" w:rsidRDefault="008564AB" w:rsidP="00765C65">
      <w:pPr>
        <w:rPr>
          <w:sz w:val="22"/>
        </w:rPr>
      </w:pPr>
      <w:r w:rsidRPr="00AB61C7">
        <w:rPr>
          <w:sz w:val="22"/>
        </w:rPr>
        <w:t>Per the syllabus</w:t>
      </w:r>
      <w:r w:rsidR="00AB61C7">
        <w:rPr>
          <w:sz w:val="22"/>
        </w:rPr>
        <w:t>,</w:t>
      </w:r>
      <w:r w:rsidRPr="00AB61C7">
        <w:rPr>
          <w:sz w:val="22"/>
        </w:rPr>
        <w:t xml:space="preserve"> the course could require as much as 10 hours of preparation time outside of class.  </w:t>
      </w:r>
    </w:p>
    <w:p w14:paraId="451B79AD" w14:textId="3746F280" w:rsidR="008564AB" w:rsidRPr="00AB61C7" w:rsidRDefault="008564AB" w:rsidP="00765C65">
      <w:pPr>
        <w:rPr>
          <w:sz w:val="22"/>
        </w:rPr>
      </w:pPr>
      <w:r w:rsidRPr="00AB61C7">
        <w:rPr>
          <w:sz w:val="22"/>
        </w:rPr>
        <w:t>How many hours per week d</w:t>
      </w:r>
      <w:r w:rsidR="0056781B">
        <w:rPr>
          <w:sz w:val="22"/>
        </w:rPr>
        <w:t>o</w:t>
      </w:r>
      <w:r w:rsidRPr="00AB61C7">
        <w:rPr>
          <w:sz w:val="22"/>
        </w:rPr>
        <w:t xml:space="preserve"> you typically spend preparing for this </w:t>
      </w:r>
      <w:proofErr w:type="gramStart"/>
      <w:r w:rsidRPr="00AB61C7">
        <w:rPr>
          <w:sz w:val="22"/>
        </w:rPr>
        <w:t>class?_</w:t>
      </w:r>
      <w:proofErr w:type="gramEnd"/>
      <w:r w:rsidRPr="00AB61C7">
        <w:rPr>
          <w:sz w:val="22"/>
        </w:rPr>
        <w:t>_________</w:t>
      </w:r>
    </w:p>
    <w:p w14:paraId="098597C3" w14:textId="77777777" w:rsidR="008564AB" w:rsidRPr="00AB61C7" w:rsidRDefault="008564AB" w:rsidP="00765C65">
      <w:pPr>
        <w:rPr>
          <w:sz w:val="22"/>
        </w:rPr>
      </w:pPr>
    </w:p>
    <w:p w14:paraId="4D75C480" w14:textId="4E8F0D48" w:rsidR="000712CA" w:rsidRPr="00AB61C7" w:rsidRDefault="00806C71" w:rsidP="000712CA">
      <w:pPr>
        <w:rPr>
          <w:sz w:val="22"/>
        </w:rPr>
      </w:pPr>
      <w:r w:rsidRPr="00AB61C7">
        <w:rPr>
          <w:sz w:val="22"/>
        </w:rPr>
        <w:t xml:space="preserve">Approximately how </w:t>
      </w:r>
      <w:r w:rsidR="00AB61C7">
        <w:rPr>
          <w:sz w:val="22"/>
        </w:rPr>
        <w:t>many hours</w:t>
      </w:r>
      <w:r w:rsidRPr="00AB61C7">
        <w:rPr>
          <w:sz w:val="22"/>
        </w:rPr>
        <w:t xml:space="preserve"> did you spend studying for this </w:t>
      </w:r>
      <w:r w:rsidR="00765C65" w:rsidRPr="00AB61C7">
        <w:rPr>
          <w:sz w:val="22"/>
        </w:rPr>
        <w:t>quiz</w:t>
      </w:r>
      <w:r w:rsidRPr="00AB61C7">
        <w:rPr>
          <w:sz w:val="22"/>
        </w:rPr>
        <w:t>? ____________</w:t>
      </w:r>
    </w:p>
    <w:p w14:paraId="3A003D3D" w14:textId="77777777" w:rsidR="003A0BBC" w:rsidRPr="00AB61C7" w:rsidRDefault="003A0BBC">
      <w:pPr>
        <w:rPr>
          <w:sz w:val="22"/>
        </w:rPr>
      </w:pPr>
    </w:p>
    <w:p w14:paraId="1E9B23BC" w14:textId="6E224013" w:rsidR="003A0BBC" w:rsidRPr="00AB61C7" w:rsidRDefault="00806C71">
      <w:pPr>
        <w:rPr>
          <w:sz w:val="22"/>
        </w:rPr>
      </w:pPr>
      <w:r w:rsidRPr="00AB61C7">
        <w:rPr>
          <w:sz w:val="22"/>
        </w:rPr>
        <w:t xml:space="preserve">What percentage of </w:t>
      </w:r>
      <w:r w:rsidR="008E7674" w:rsidRPr="00AB61C7">
        <w:rPr>
          <w:sz w:val="22"/>
        </w:rPr>
        <w:t>your test preparation time</w:t>
      </w:r>
      <w:r w:rsidRPr="00AB61C7">
        <w:rPr>
          <w:sz w:val="22"/>
        </w:rPr>
        <w:t xml:space="preserve"> </w:t>
      </w:r>
      <w:r w:rsidR="000C0036" w:rsidRPr="00AB61C7">
        <w:rPr>
          <w:sz w:val="22"/>
        </w:rPr>
        <w:t>was spent</w:t>
      </w:r>
      <w:r w:rsidRPr="00AB61C7">
        <w:rPr>
          <w:sz w:val="22"/>
        </w:rPr>
        <w:t xml:space="preserve"> in each of the activities?</w:t>
      </w:r>
      <w:r w:rsidR="00AB61C7" w:rsidRPr="00AB61C7">
        <w:rPr>
          <w:sz w:val="22"/>
        </w:rPr>
        <w:t xml:space="preserve">  </w:t>
      </w:r>
      <w:r w:rsidR="008F44B9">
        <w:rPr>
          <w:sz w:val="22"/>
        </w:rPr>
        <w:t xml:space="preserve">This </w:t>
      </w:r>
      <w:bookmarkStart w:id="0" w:name="_GoBack"/>
      <w:bookmarkEnd w:id="0"/>
      <w:r w:rsidR="00AB61C7" w:rsidRPr="00AB61C7">
        <w:rPr>
          <w:sz w:val="22"/>
        </w:rPr>
        <w:t>hould add up to 100%</w:t>
      </w:r>
    </w:p>
    <w:p w14:paraId="31AB349C" w14:textId="176D441D" w:rsidR="0056781B" w:rsidRDefault="0056781B" w:rsidP="003A0BBC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Reviewing </w:t>
      </w:r>
      <w:proofErr w:type="spellStart"/>
      <w:r>
        <w:rPr>
          <w:sz w:val="22"/>
        </w:rPr>
        <w:t>powerpoint</w:t>
      </w:r>
      <w:proofErr w:type="spellEnd"/>
      <w:r>
        <w:rPr>
          <w:sz w:val="22"/>
        </w:rPr>
        <w:t xml:space="preserve"> slides made available on D2L__________</w:t>
      </w:r>
    </w:p>
    <w:p w14:paraId="40B6AB27" w14:textId="12C4E835" w:rsidR="00806C71" w:rsidRDefault="00806C71" w:rsidP="003A0BBC">
      <w:pPr>
        <w:pStyle w:val="ListParagraph"/>
        <w:numPr>
          <w:ilvl w:val="0"/>
          <w:numId w:val="1"/>
        </w:numPr>
        <w:rPr>
          <w:sz w:val="22"/>
        </w:rPr>
      </w:pPr>
      <w:r w:rsidRPr="00AB61C7">
        <w:rPr>
          <w:sz w:val="22"/>
        </w:rPr>
        <w:t xml:space="preserve">Reviewing </w:t>
      </w:r>
      <w:r w:rsidR="0056781B">
        <w:rPr>
          <w:sz w:val="22"/>
        </w:rPr>
        <w:t xml:space="preserve">your </w:t>
      </w:r>
      <w:r w:rsidR="00765C65" w:rsidRPr="00AB61C7">
        <w:rPr>
          <w:sz w:val="22"/>
        </w:rPr>
        <w:t>notes</w:t>
      </w:r>
      <w:r w:rsidR="0056781B">
        <w:rPr>
          <w:sz w:val="22"/>
        </w:rPr>
        <w:t>__________</w:t>
      </w:r>
    </w:p>
    <w:p w14:paraId="041EB060" w14:textId="19B38FCB" w:rsidR="0056781B" w:rsidRPr="00AB61C7" w:rsidRDefault="0056781B" w:rsidP="003A0BBC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Rewriting and/or organizing </w:t>
      </w:r>
      <w:r w:rsidR="00F11907">
        <w:rPr>
          <w:sz w:val="22"/>
        </w:rPr>
        <w:t xml:space="preserve">your </w:t>
      </w:r>
      <w:r>
        <w:rPr>
          <w:sz w:val="22"/>
        </w:rPr>
        <w:t>notes__________</w:t>
      </w:r>
    </w:p>
    <w:p w14:paraId="4253A032" w14:textId="270D0143" w:rsidR="008564AB" w:rsidRDefault="008564AB" w:rsidP="003A0BBC">
      <w:pPr>
        <w:pStyle w:val="ListParagraph"/>
        <w:numPr>
          <w:ilvl w:val="0"/>
          <w:numId w:val="1"/>
        </w:numPr>
        <w:rPr>
          <w:sz w:val="22"/>
        </w:rPr>
      </w:pPr>
      <w:r w:rsidRPr="00AB61C7">
        <w:rPr>
          <w:sz w:val="22"/>
        </w:rPr>
        <w:t>Reading the assigned chapter</w:t>
      </w:r>
      <w:r w:rsidR="0056781B" w:rsidRPr="0056781B">
        <w:rPr>
          <w:sz w:val="22"/>
        </w:rPr>
        <w:t>s_</w:t>
      </w:r>
      <w:r w:rsidR="0056781B" w:rsidRPr="00AB61C7">
        <w:rPr>
          <w:sz w:val="22"/>
        </w:rPr>
        <w:t>___</w:t>
      </w:r>
      <w:r w:rsidR="0056781B" w:rsidRPr="0056781B">
        <w:rPr>
          <w:sz w:val="22"/>
        </w:rPr>
        <w:t>_________</w:t>
      </w:r>
    </w:p>
    <w:p w14:paraId="38F6302C" w14:textId="10F679C1" w:rsidR="00E75EC0" w:rsidRPr="00AB61C7" w:rsidRDefault="00E75EC0" w:rsidP="003A0BBC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Taking notes on chapter readings_________</w:t>
      </w:r>
    </w:p>
    <w:p w14:paraId="3AD0D86D" w14:textId="5C0DBA9B" w:rsidR="00806C71" w:rsidRDefault="0056781B" w:rsidP="003A0BBC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Writing</w:t>
      </w:r>
      <w:r w:rsidR="00806C71" w:rsidRPr="00AB61C7">
        <w:rPr>
          <w:sz w:val="22"/>
        </w:rPr>
        <w:t xml:space="preserve"> practice test questions</w:t>
      </w:r>
      <w:r w:rsidR="008564AB" w:rsidRPr="00AB61C7">
        <w:rPr>
          <w:sz w:val="22"/>
        </w:rPr>
        <w:t>/</w:t>
      </w:r>
      <w:r>
        <w:rPr>
          <w:sz w:val="22"/>
        </w:rPr>
        <w:t xml:space="preserve">doing practice </w:t>
      </w:r>
      <w:r w:rsidR="008564AB" w:rsidRPr="00AB61C7">
        <w:rPr>
          <w:sz w:val="22"/>
        </w:rPr>
        <w:t>calculations</w:t>
      </w:r>
      <w:r w:rsidR="00806C71" w:rsidRPr="00AB61C7">
        <w:rPr>
          <w:sz w:val="22"/>
        </w:rPr>
        <w:t>_____________</w:t>
      </w:r>
    </w:p>
    <w:p w14:paraId="7DD56C28" w14:textId="0C085BA1" w:rsidR="0056781B" w:rsidRPr="00AB61C7" w:rsidRDefault="0056781B" w:rsidP="003A0BBC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Learning study specimens____________     </w:t>
      </w:r>
    </w:p>
    <w:p w14:paraId="790B9E98" w14:textId="311A0EA2" w:rsidR="00806C71" w:rsidRDefault="00806C71" w:rsidP="003A0BBC">
      <w:pPr>
        <w:pStyle w:val="ListParagraph"/>
        <w:numPr>
          <w:ilvl w:val="0"/>
          <w:numId w:val="1"/>
        </w:numPr>
        <w:rPr>
          <w:sz w:val="22"/>
        </w:rPr>
      </w:pPr>
      <w:r w:rsidRPr="00AB61C7">
        <w:rPr>
          <w:sz w:val="22"/>
        </w:rPr>
        <w:t>Working with a study group_____________</w:t>
      </w:r>
    </w:p>
    <w:p w14:paraId="4DD0149F" w14:textId="2E1AA6FA" w:rsidR="000712CA" w:rsidRPr="00AB61C7" w:rsidRDefault="00F11907" w:rsidP="003A0BBC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Other </w:t>
      </w:r>
      <w:r w:rsidR="000712CA" w:rsidRPr="00AB61C7">
        <w:rPr>
          <w:sz w:val="22"/>
        </w:rPr>
        <w:t>techniques</w:t>
      </w:r>
      <w:r w:rsidR="00806C71" w:rsidRPr="00AB61C7">
        <w:rPr>
          <w:sz w:val="22"/>
        </w:rPr>
        <w:t>___________</w:t>
      </w:r>
      <w:r w:rsidR="000712CA" w:rsidRPr="00AB61C7">
        <w:rPr>
          <w:sz w:val="22"/>
        </w:rPr>
        <w:t xml:space="preserve">  </w:t>
      </w:r>
    </w:p>
    <w:p w14:paraId="42B3E4B7" w14:textId="43C9EA93" w:rsidR="00806C71" w:rsidRPr="00AB61C7" w:rsidRDefault="000712CA" w:rsidP="000712CA">
      <w:pPr>
        <w:pStyle w:val="ListParagraph"/>
        <w:numPr>
          <w:ilvl w:val="1"/>
          <w:numId w:val="1"/>
        </w:numPr>
        <w:rPr>
          <w:sz w:val="22"/>
        </w:rPr>
      </w:pPr>
      <w:r w:rsidRPr="00AB61C7">
        <w:rPr>
          <w:sz w:val="22"/>
        </w:rPr>
        <w:t>Please define these:</w:t>
      </w:r>
      <w:r w:rsidR="0056781B">
        <w:rPr>
          <w:sz w:val="22"/>
        </w:rPr>
        <w:t xml:space="preserve"> </w:t>
      </w:r>
    </w:p>
    <w:p w14:paraId="38954267" w14:textId="5121364B" w:rsidR="008564AB" w:rsidRPr="00AB61C7" w:rsidRDefault="008564AB">
      <w:pPr>
        <w:rPr>
          <w:sz w:val="22"/>
        </w:rPr>
      </w:pPr>
    </w:p>
    <w:p w14:paraId="5B1960BB" w14:textId="2B1AB8B3" w:rsidR="003A0BBC" w:rsidRDefault="003A0BBC">
      <w:pPr>
        <w:rPr>
          <w:sz w:val="22"/>
        </w:rPr>
      </w:pPr>
    </w:p>
    <w:p w14:paraId="057E320F" w14:textId="58C62421" w:rsidR="0056781B" w:rsidRPr="00AB61C7" w:rsidRDefault="0056781B" w:rsidP="0056781B">
      <w:pPr>
        <w:rPr>
          <w:sz w:val="22"/>
        </w:rPr>
      </w:pPr>
      <w:r w:rsidRPr="00AB61C7">
        <w:rPr>
          <w:sz w:val="22"/>
        </w:rPr>
        <w:t xml:space="preserve">For the questions </w:t>
      </w:r>
      <w:r>
        <w:rPr>
          <w:sz w:val="22"/>
        </w:rPr>
        <w:t xml:space="preserve">on the quiz </w:t>
      </w:r>
      <w:r w:rsidRPr="00AB61C7">
        <w:rPr>
          <w:sz w:val="22"/>
        </w:rPr>
        <w:t>that you missed, why do you think you missed them?</w:t>
      </w:r>
    </w:p>
    <w:p w14:paraId="5553252B" w14:textId="77777777" w:rsidR="0056781B" w:rsidRPr="00AB61C7" w:rsidRDefault="0056781B" w:rsidP="0056781B">
      <w:pPr>
        <w:rPr>
          <w:sz w:val="22"/>
        </w:rPr>
      </w:pPr>
    </w:p>
    <w:p w14:paraId="71C5B38A" w14:textId="77777777" w:rsidR="0056781B" w:rsidRPr="00AB61C7" w:rsidRDefault="0056781B" w:rsidP="0056781B">
      <w:pPr>
        <w:rPr>
          <w:sz w:val="22"/>
        </w:rPr>
      </w:pPr>
      <w:r w:rsidRPr="00AB61C7">
        <w:rPr>
          <w:sz w:val="22"/>
        </w:rPr>
        <w:t>Did not understand the material___________</w:t>
      </w:r>
    </w:p>
    <w:p w14:paraId="4885BBEE" w14:textId="77777777" w:rsidR="0056781B" w:rsidRDefault="0056781B" w:rsidP="0056781B">
      <w:pPr>
        <w:rPr>
          <w:sz w:val="22"/>
        </w:rPr>
      </w:pPr>
      <w:r w:rsidRPr="00AB61C7">
        <w:rPr>
          <w:sz w:val="22"/>
        </w:rPr>
        <w:t xml:space="preserve">Did not study sufficiently </w:t>
      </w:r>
      <w:r>
        <w:rPr>
          <w:sz w:val="22"/>
        </w:rPr>
        <w:t xml:space="preserve">(quantity of </w:t>
      </w:r>
      <w:proofErr w:type="gramStart"/>
      <w:r>
        <w:rPr>
          <w:sz w:val="22"/>
        </w:rPr>
        <w:t>time)</w:t>
      </w:r>
      <w:r w:rsidRPr="00AB61C7">
        <w:rPr>
          <w:sz w:val="22"/>
        </w:rPr>
        <w:t>_</w:t>
      </w:r>
      <w:proofErr w:type="gramEnd"/>
      <w:r w:rsidRPr="00AB61C7">
        <w:rPr>
          <w:sz w:val="22"/>
        </w:rPr>
        <w:t>_______________</w:t>
      </w:r>
    </w:p>
    <w:p w14:paraId="4D876A9C" w14:textId="5AA98E72" w:rsidR="0056781B" w:rsidRPr="00AB61C7" w:rsidRDefault="0056781B" w:rsidP="0056781B">
      <w:pPr>
        <w:rPr>
          <w:sz w:val="22"/>
        </w:rPr>
      </w:pPr>
      <w:r>
        <w:rPr>
          <w:sz w:val="22"/>
        </w:rPr>
        <w:t xml:space="preserve">Did not study effectively (quality of </w:t>
      </w:r>
      <w:proofErr w:type="gramStart"/>
      <w:r>
        <w:rPr>
          <w:sz w:val="22"/>
        </w:rPr>
        <w:t>study)_</w:t>
      </w:r>
      <w:proofErr w:type="gramEnd"/>
      <w:r>
        <w:rPr>
          <w:sz w:val="22"/>
        </w:rPr>
        <w:t>________________</w:t>
      </w:r>
    </w:p>
    <w:p w14:paraId="44D8F204" w14:textId="77777777" w:rsidR="0056781B" w:rsidRPr="00AB61C7" w:rsidRDefault="0056781B" w:rsidP="0056781B">
      <w:pPr>
        <w:rPr>
          <w:sz w:val="22"/>
        </w:rPr>
      </w:pPr>
      <w:r w:rsidRPr="00AB61C7">
        <w:rPr>
          <w:sz w:val="22"/>
        </w:rPr>
        <w:t xml:space="preserve">Did not take </w:t>
      </w:r>
      <w:proofErr w:type="gramStart"/>
      <w:r w:rsidRPr="00AB61C7">
        <w:rPr>
          <w:sz w:val="22"/>
        </w:rPr>
        <w:t>sufficient</w:t>
      </w:r>
      <w:proofErr w:type="gramEnd"/>
      <w:r w:rsidRPr="00AB61C7">
        <w:rPr>
          <w:sz w:val="22"/>
        </w:rPr>
        <w:t xml:space="preserve"> notes______________</w:t>
      </w:r>
    </w:p>
    <w:p w14:paraId="51C94C95" w14:textId="77777777" w:rsidR="0056781B" w:rsidRPr="00AB61C7" w:rsidRDefault="0056781B" w:rsidP="0056781B">
      <w:pPr>
        <w:rPr>
          <w:sz w:val="22"/>
        </w:rPr>
      </w:pPr>
      <w:r w:rsidRPr="00AB61C7">
        <w:rPr>
          <w:sz w:val="22"/>
        </w:rPr>
        <w:t xml:space="preserve">Anything </w:t>
      </w:r>
      <w:proofErr w:type="gramStart"/>
      <w:r w:rsidRPr="00AB61C7">
        <w:rPr>
          <w:sz w:val="22"/>
        </w:rPr>
        <w:t>else?_</w:t>
      </w:r>
      <w:proofErr w:type="gramEnd"/>
      <w:r w:rsidRPr="00AB61C7">
        <w:rPr>
          <w:sz w:val="22"/>
        </w:rPr>
        <w:t>_____________________________________</w:t>
      </w:r>
      <w:r>
        <w:rPr>
          <w:sz w:val="22"/>
        </w:rPr>
        <w:t>_________________________________________</w:t>
      </w:r>
      <w:r w:rsidRPr="00AB61C7">
        <w:rPr>
          <w:sz w:val="22"/>
        </w:rPr>
        <w:t>_</w:t>
      </w:r>
    </w:p>
    <w:p w14:paraId="3B2C726F" w14:textId="332EEA23" w:rsidR="0056781B" w:rsidRDefault="0056781B">
      <w:pPr>
        <w:rPr>
          <w:sz w:val="22"/>
        </w:rPr>
      </w:pPr>
    </w:p>
    <w:p w14:paraId="29D90414" w14:textId="77777777" w:rsidR="0056781B" w:rsidRPr="00AB61C7" w:rsidRDefault="0056781B">
      <w:pPr>
        <w:rPr>
          <w:sz w:val="22"/>
        </w:rPr>
      </w:pPr>
    </w:p>
    <w:p w14:paraId="77A0CFF4" w14:textId="3F74553B" w:rsidR="00806C71" w:rsidRPr="00AB61C7" w:rsidRDefault="00806C71">
      <w:pPr>
        <w:rPr>
          <w:sz w:val="22"/>
        </w:rPr>
      </w:pPr>
      <w:r w:rsidRPr="00AB61C7">
        <w:rPr>
          <w:sz w:val="22"/>
        </w:rPr>
        <w:t xml:space="preserve">Based on your responses, please list three things that you plan to do differently in preparing for the next </w:t>
      </w:r>
      <w:r w:rsidR="00765C65" w:rsidRPr="00AB61C7">
        <w:rPr>
          <w:sz w:val="22"/>
        </w:rPr>
        <w:t>quiz</w:t>
      </w:r>
      <w:r w:rsidRPr="00AB61C7">
        <w:rPr>
          <w:sz w:val="22"/>
        </w:rPr>
        <w:t xml:space="preserve">.  For </w:t>
      </w:r>
      <w:r w:rsidR="008E7674" w:rsidRPr="00AB61C7">
        <w:rPr>
          <w:sz w:val="22"/>
        </w:rPr>
        <w:t>example</w:t>
      </w:r>
      <w:r w:rsidRPr="00AB61C7">
        <w:rPr>
          <w:sz w:val="22"/>
        </w:rPr>
        <w:t>, spend more time studying, change a specific study habit</w:t>
      </w:r>
      <w:r w:rsidR="000712CA" w:rsidRPr="00AB61C7">
        <w:rPr>
          <w:sz w:val="22"/>
        </w:rPr>
        <w:t xml:space="preserve">, </w:t>
      </w:r>
      <w:r w:rsidR="0056781B">
        <w:rPr>
          <w:sz w:val="22"/>
        </w:rPr>
        <w:t xml:space="preserve">work with </w:t>
      </w:r>
      <w:r w:rsidR="00E75EC0">
        <w:rPr>
          <w:sz w:val="22"/>
        </w:rPr>
        <w:t>a study group or</w:t>
      </w:r>
      <w:r w:rsidR="0056781B">
        <w:rPr>
          <w:sz w:val="22"/>
        </w:rPr>
        <w:t xml:space="preserve"> professor, </w:t>
      </w:r>
      <w:r w:rsidR="000712CA" w:rsidRPr="00AB61C7">
        <w:rPr>
          <w:sz w:val="22"/>
        </w:rPr>
        <w:t>etc.?</w:t>
      </w:r>
      <w:r w:rsidRPr="00AB61C7">
        <w:rPr>
          <w:sz w:val="22"/>
        </w:rPr>
        <w:t xml:space="preserve"> </w:t>
      </w:r>
    </w:p>
    <w:p w14:paraId="6F56C4AA" w14:textId="77777777" w:rsidR="00806C71" w:rsidRPr="00AB61C7" w:rsidRDefault="00806C71">
      <w:pPr>
        <w:rPr>
          <w:sz w:val="22"/>
        </w:rPr>
      </w:pPr>
    </w:p>
    <w:p w14:paraId="6EC3A5DE" w14:textId="616A3711" w:rsidR="00B777B0" w:rsidRDefault="0056781B">
      <w:pPr>
        <w:rPr>
          <w:sz w:val="22"/>
        </w:rPr>
      </w:pPr>
      <w:r>
        <w:rPr>
          <w:sz w:val="22"/>
        </w:rPr>
        <w:t>1.</w:t>
      </w:r>
    </w:p>
    <w:p w14:paraId="42CF78FE" w14:textId="2C617EBE" w:rsidR="0056781B" w:rsidRDefault="0056781B">
      <w:pPr>
        <w:rPr>
          <w:sz w:val="22"/>
        </w:rPr>
      </w:pPr>
    </w:p>
    <w:p w14:paraId="420E6E97" w14:textId="77777777" w:rsidR="0056781B" w:rsidRDefault="0056781B">
      <w:pPr>
        <w:rPr>
          <w:sz w:val="22"/>
        </w:rPr>
      </w:pPr>
    </w:p>
    <w:p w14:paraId="33480A07" w14:textId="5A106563" w:rsidR="0056781B" w:rsidRDefault="0056781B">
      <w:pPr>
        <w:rPr>
          <w:sz w:val="22"/>
        </w:rPr>
      </w:pPr>
      <w:r>
        <w:rPr>
          <w:sz w:val="22"/>
        </w:rPr>
        <w:t>2.</w:t>
      </w:r>
    </w:p>
    <w:p w14:paraId="21EDD2EF" w14:textId="3BC1F02B" w:rsidR="0056781B" w:rsidRDefault="0056781B">
      <w:pPr>
        <w:rPr>
          <w:sz w:val="22"/>
        </w:rPr>
      </w:pPr>
    </w:p>
    <w:p w14:paraId="52E4C07F" w14:textId="77777777" w:rsidR="0056781B" w:rsidRDefault="0056781B">
      <w:pPr>
        <w:rPr>
          <w:sz w:val="22"/>
        </w:rPr>
      </w:pPr>
    </w:p>
    <w:p w14:paraId="1A277731" w14:textId="3EB578B6" w:rsidR="0056781B" w:rsidRDefault="0056781B">
      <w:pPr>
        <w:rPr>
          <w:sz w:val="22"/>
        </w:rPr>
      </w:pPr>
      <w:r>
        <w:rPr>
          <w:sz w:val="22"/>
        </w:rPr>
        <w:t>3.</w:t>
      </w:r>
    </w:p>
    <w:p w14:paraId="62BF1614" w14:textId="77777777" w:rsidR="00B777B0" w:rsidRPr="00AB61C7" w:rsidRDefault="00B777B0">
      <w:pPr>
        <w:rPr>
          <w:sz w:val="22"/>
        </w:rPr>
      </w:pPr>
    </w:p>
    <w:p w14:paraId="57BEF4C6" w14:textId="77777777" w:rsidR="00B777B0" w:rsidRPr="00AB61C7" w:rsidRDefault="00B777B0">
      <w:pPr>
        <w:rPr>
          <w:sz w:val="22"/>
        </w:rPr>
      </w:pPr>
    </w:p>
    <w:p w14:paraId="144548AD" w14:textId="2C3C4DB4" w:rsidR="00AB61C7" w:rsidRDefault="00AB61C7">
      <w:pPr>
        <w:rPr>
          <w:sz w:val="22"/>
        </w:rPr>
      </w:pPr>
    </w:p>
    <w:p w14:paraId="207DB6E1" w14:textId="11DD89F7" w:rsidR="0056781B" w:rsidRDefault="0056781B">
      <w:pPr>
        <w:rPr>
          <w:sz w:val="22"/>
        </w:rPr>
      </w:pPr>
    </w:p>
    <w:p w14:paraId="7B02935B" w14:textId="7EC2A729" w:rsidR="0056781B" w:rsidRDefault="0056781B">
      <w:pPr>
        <w:rPr>
          <w:sz w:val="22"/>
        </w:rPr>
      </w:pPr>
      <w:r>
        <w:rPr>
          <w:sz w:val="22"/>
        </w:rPr>
        <w:t>BIG NOTE –</w:t>
      </w:r>
      <w:r w:rsidR="00F11907">
        <w:rPr>
          <w:sz w:val="22"/>
        </w:rPr>
        <w:t xml:space="preserve">I am HAPPY to work with you as much as possible to assist your learning </w:t>
      </w:r>
      <w:r w:rsidR="00E75EC0">
        <w:rPr>
          <w:sz w:val="22"/>
        </w:rPr>
        <w:t xml:space="preserve">the </w:t>
      </w:r>
      <w:r w:rsidR="00F11907">
        <w:rPr>
          <w:sz w:val="22"/>
        </w:rPr>
        <w:t xml:space="preserve">material!  </w:t>
      </w:r>
    </w:p>
    <w:p w14:paraId="2ECB22BF" w14:textId="43495252" w:rsidR="00AB61C7" w:rsidRPr="00AB61C7" w:rsidRDefault="00AB61C7">
      <w:pPr>
        <w:rPr>
          <w:sz w:val="22"/>
        </w:rPr>
      </w:pPr>
    </w:p>
    <w:sectPr w:rsidR="00AB61C7" w:rsidRPr="00AB61C7" w:rsidSect="00856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D3AE8"/>
    <w:multiLevelType w:val="hybridMultilevel"/>
    <w:tmpl w:val="22AC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B0"/>
    <w:rsid w:val="000712CA"/>
    <w:rsid w:val="000C0036"/>
    <w:rsid w:val="001918B0"/>
    <w:rsid w:val="003A0BBC"/>
    <w:rsid w:val="003C75ED"/>
    <w:rsid w:val="003E6698"/>
    <w:rsid w:val="0056781B"/>
    <w:rsid w:val="00765C65"/>
    <w:rsid w:val="00806C71"/>
    <w:rsid w:val="008564AB"/>
    <w:rsid w:val="008607B3"/>
    <w:rsid w:val="00874C65"/>
    <w:rsid w:val="008E7674"/>
    <w:rsid w:val="008F44B9"/>
    <w:rsid w:val="00AB61C7"/>
    <w:rsid w:val="00B777B0"/>
    <w:rsid w:val="00D73A87"/>
    <w:rsid w:val="00E75EC0"/>
    <w:rsid w:val="00F1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B437"/>
  <w15:chartTrackingRefBased/>
  <w15:docId w15:val="{D0F8ABAC-72E5-4783-94AE-97FBD27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A8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Guelda</dc:creator>
  <cp:keywords/>
  <dc:description/>
  <cp:lastModifiedBy>Debbie Guelda</cp:lastModifiedBy>
  <cp:revision>3</cp:revision>
  <cp:lastPrinted>2017-09-19T15:44:00Z</cp:lastPrinted>
  <dcterms:created xsi:type="dcterms:W3CDTF">2019-01-03T00:55:00Z</dcterms:created>
  <dcterms:modified xsi:type="dcterms:W3CDTF">2019-01-03T20:10:00Z</dcterms:modified>
</cp:coreProperties>
</file>